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ED" w:rsidRPr="009E0061" w:rsidRDefault="00BA55ED" w:rsidP="009E0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061">
        <w:rPr>
          <w:rFonts w:ascii="Times New Roman" w:hAnsi="Times New Roman"/>
          <w:b/>
          <w:sz w:val="24"/>
          <w:szCs w:val="24"/>
        </w:rPr>
        <w:t>PISANA PRIPREMA ZA  RADIONICU</w:t>
      </w:r>
    </w:p>
    <w:p w:rsidR="00725951" w:rsidRDefault="00725951" w:rsidP="009E00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951" w:rsidRDefault="00725951" w:rsidP="009E00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5ED" w:rsidRPr="009E0061" w:rsidRDefault="00BA55ED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E0061">
        <w:rPr>
          <w:rFonts w:ascii="Times New Roman" w:hAnsi="Times New Roman"/>
          <w:b/>
          <w:sz w:val="24"/>
          <w:szCs w:val="24"/>
        </w:rPr>
        <w:t>Voditelj/</w:t>
      </w:r>
      <w:proofErr w:type="spellStart"/>
      <w:r w:rsidRPr="009E0061">
        <w:rPr>
          <w:rFonts w:ascii="Times New Roman" w:hAnsi="Times New Roman"/>
          <w:b/>
          <w:sz w:val="24"/>
          <w:szCs w:val="24"/>
        </w:rPr>
        <w:t>ica</w:t>
      </w:r>
      <w:proofErr w:type="spellEnd"/>
      <w:r w:rsidRPr="009E0061">
        <w:rPr>
          <w:rFonts w:ascii="Times New Roman" w:hAnsi="Times New Roman"/>
          <w:sz w:val="24"/>
          <w:szCs w:val="24"/>
        </w:rPr>
        <w:t xml:space="preserve">:  </w:t>
      </w:r>
      <w:r w:rsidR="009E0061" w:rsidRPr="009E0061">
        <w:rPr>
          <w:rFonts w:ascii="Times New Roman" w:hAnsi="Times New Roman"/>
          <w:sz w:val="24"/>
          <w:szCs w:val="24"/>
        </w:rPr>
        <w:t>Željka Novačić</w:t>
      </w:r>
      <w:r w:rsidRPr="009E0061">
        <w:rPr>
          <w:rFonts w:ascii="Times New Roman" w:hAnsi="Times New Roman"/>
          <w:sz w:val="24"/>
          <w:szCs w:val="24"/>
        </w:rPr>
        <w:t>,</w:t>
      </w:r>
      <w:r w:rsidR="009E0061" w:rsidRPr="009E0061">
        <w:rPr>
          <w:rFonts w:ascii="Times New Roman" w:hAnsi="Times New Roman"/>
          <w:sz w:val="24"/>
          <w:szCs w:val="24"/>
        </w:rPr>
        <w:t xml:space="preserve"> prof.  kineziologije</w:t>
      </w:r>
    </w:p>
    <w:p w:rsidR="00BA55ED" w:rsidRPr="009E0061" w:rsidRDefault="00BA55ED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061">
        <w:rPr>
          <w:rFonts w:ascii="Times New Roman" w:hAnsi="Times New Roman"/>
          <w:b/>
          <w:sz w:val="24"/>
          <w:szCs w:val="24"/>
        </w:rPr>
        <w:t>Trajanje radionice (min)</w:t>
      </w:r>
      <w:r w:rsidRPr="009E0061">
        <w:rPr>
          <w:rFonts w:ascii="Times New Roman" w:hAnsi="Times New Roman"/>
          <w:sz w:val="24"/>
          <w:szCs w:val="24"/>
        </w:rPr>
        <w:t xml:space="preserve">: </w:t>
      </w:r>
      <w:r w:rsidR="00725951">
        <w:rPr>
          <w:rFonts w:ascii="Times New Roman" w:hAnsi="Times New Roman"/>
          <w:sz w:val="24"/>
          <w:szCs w:val="24"/>
        </w:rPr>
        <w:t>45</w:t>
      </w:r>
    </w:p>
    <w:p w:rsidR="00BA55ED" w:rsidRPr="009E0061" w:rsidRDefault="00BA55ED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061" w:rsidRPr="009E0061" w:rsidRDefault="009E0061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061" w:rsidRPr="009E0061" w:rsidRDefault="00BA55ED" w:rsidP="006B7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061">
        <w:rPr>
          <w:rFonts w:ascii="Times New Roman" w:hAnsi="Times New Roman"/>
          <w:b/>
          <w:sz w:val="24"/>
          <w:szCs w:val="24"/>
        </w:rPr>
        <w:t xml:space="preserve">Tema:  </w:t>
      </w:r>
      <w:r w:rsidR="006B7F5A">
        <w:rPr>
          <w:rFonts w:ascii="Times New Roman" w:hAnsi="Times New Roman"/>
          <w:sz w:val="24"/>
          <w:szCs w:val="24"/>
        </w:rPr>
        <w:t>Prevencija rizičnog ponašanja</w:t>
      </w:r>
    </w:p>
    <w:p w:rsidR="00BA55ED" w:rsidRPr="009E0061" w:rsidRDefault="009E0061" w:rsidP="009E006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9E0061">
        <w:rPr>
          <w:rFonts w:ascii="Times New Roman" w:hAnsi="Times New Roman"/>
          <w:sz w:val="24"/>
          <w:szCs w:val="24"/>
        </w:rPr>
        <w:t xml:space="preserve"> </w:t>
      </w:r>
    </w:p>
    <w:p w:rsidR="00BA55ED" w:rsidRPr="009E0061" w:rsidRDefault="00BA55ED" w:rsidP="006B7F5A">
      <w:pPr>
        <w:spacing w:line="240" w:lineRule="auto"/>
        <w:rPr>
          <w:rFonts w:ascii="Times New Roman" w:hAnsi="Times New Roman"/>
          <w:sz w:val="24"/>
          <w:szCs w:val="24"/>
        </w:rPr>
      </w:pPr>
      <w:r w:rsidRPr="009E0061">
        <w:rPr>
          <w:rFonts w:ascii="Times New Roman" w:hAnsi="Times New Roman"/>
          <w:b/>
          <w:sz w:val="24"/>
          <w:szCs w:val="24"/>
        </w:rPr>
        <w:t>Cilj:</w:t>
      </w:r>
      <w:r w:rsidRPr="009E0061">
        <w:rPr>
          <w:rFonts w:ascii="Times New Roman" w:hAnsi="Times New Roman"/>
          <w:sz w:val="24"/>
          <w:szCs w:val="24"/>
        </w:rPr>
        <w:t xml:space="preserve">  </w:t>
      </w:r>
      <w:r w:rsidR="006B7F5A">
        <w:rPr>
          <w:rFonts w:ascii="Times New Roman" w:hAnsi="Times New Roman"/>
          <w:sz w:val="24"/>
          <w:szCs w:val="24"/>
        </w:rPr>
        <w:t>Prevenirati rizično ponašanje</w:t>
      </w:r>
    </w:p>
    <w:p w:rsidR="00325D79" w:rsidRDefault="00BA55ED" w:rsidP="00325D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0061">
        <w:rPr>
          <w:rFonts w:ascii="Times New Roman" w:hAnsi="Times New Roman"/>
          <w:b/>
          <w:sz w:val="24"/>
          <w:szCs w:val="24"/>
        </w:rPr>
        <w:t>Specifični ciljevi:</w:t>
      </w:r>
    </w:p>
    <w:p w:rsidR="00325D79" w:rsidRPr="00325D79" w:rsidRDefault="00325D79" w:rsidP="00325D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Poticati kreativno </w:t>
      </w:r>
      <w:r w:rsidR="006B7F5A">
        <w:rPr>
          <w:rFonts w:ascii="Times New Roman" w:hAnsi="Times New Roman"/>
          <w:sz w:val="24"/>
          <w:szCs w:val="24"/>
        </w:rPr>
        <w:t>izražavanje glumom</w:t>
      </w:r>
    </w:p>
    <w:p w:rsidR="009E0061" w:rsidRDefault="00325D79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0061" w:rsidRPr="009E0061">
        <w:rPr>
          <w:rFonts w:ascii="Times New Roman" w:hAnsi="Times New Roman"/>
          <w:sz w:val="24"/>
          <w:szCs w:val="24"/>
        </w:rPr>
        <w:t>Poticati međusobno druženje učenica</w:t>
      </w:r>
    </w:p>
    <w:p w:rsidR="006B7F5A" w:rsidRDefault="006B7F5A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Poticati komunikaciju i međusobnu suradnju unutar grupe</w:t>
      </w:r>
    </w:p>
    <w:p w:rsidR="006B7F5A" w:rsidRDefault="006B7F5A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Poticati iznošenja ideja i želja</w:t>
      </w:r>
    </w:p>
    <w:p w:rsidR="006B7F5A" w:rsidRDefault="006B7F5A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Osvjestiti štetnost ovisnosti i nasilnog ponašanja</w:t>
      </w:r>
    </w:p>
    <w:p w:rsidR="00BA55ED" w:rsidRPr="009E0061" w:rsidRDefault="00BA55ED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D79" w:rsidRPr="006B7F5A" w:rsidRDefault="00BA55ED" w:rsidP="009E00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0061">
        <w:rPr>
          <w:rFonts w:ascii="Times New Roman" w:hAnsi="Times New Roman"/>
          <w:b/>
          <w:sz w:val="24"/>
          <w:szCs w:val="24"/>
        </w:rPr>
        <w:t>Ishodi (učenice će…):</w:t>
      </w:r>
    </w:p>
    <w:p w:rsidR="00325D79" w:rsidRDefault="00325D79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Osmisliti </w:t>
      </w:r>
      <w:r w:rsidR="006B7F5A">
        <w:rPr>
          <w:rFonts w:ascii="Times New Roman" w:hAnsi="Times New Roman"/>
          <w:sz w:val="24"/>
          <w:szCs w:val="24"/>
        </w:rPr>
        <w:t>tekst dramskog prikaza prema zadanoj priči</w:t>
      </w:r>
    </w:p>
    <w:p w:rsidR="006B7F5A" w:rsidRDefault="00325D79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7F5A">
        <w:rPr>
          <w:rFonts w:ascii="Times New Roman" w:hAnsi="Times New Roman"/>
          <w:sz w:val="24"/>
          <w:szCs w:val="24"/>
        </w:rPr>
        <w:t>Odglumiti ispred grupe</w:t>
      </w:r>
    </w:p>
    <w:p w:rsidR="00381D3F" w:rsidRDefault="006B7F5A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1D3F">
        <w:rPr>
          <w:rFonts w:ascii="Times New Roman" w:hAnsi="Times New Roman"/>
          <w:sz w:val="24"/>
          <w:szCs w:val="24"/>
        </w:rPr>
        <w:t>Iznositi ideje i želje</w:t>
      </w:r>
    </w:p>
    <w:p w:rsidR="00381D3F" w:rsidRDefault="00381D3F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Informirati o štetnosti ovisnosti</w:t>
      </w:r>
    </w:p>
    <w:p w:rsidR="00325D79" w:rsidRDefault="00381D3F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Promišljati o mogućim posljedicama ovisnosti i nasilnog ponašanja</w:t>
      </w:r>
    </w:p>
    <w:p w:rsidR="00BA55ED" w:rsidRPr="009E0061" w:rsidRDefault="00BA55ED" w:rsidP="009E00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5ED" w:rsidRPr="009E0061" w:rsidRDefault="00BA55ED" w:rsidP="009E00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0061">
        <w:rPr>
          <w:rFonts w:ascii="Times New Roman" w:hAnsi="Times New Roman"/>
          <w:b/>
          <w:sz w:val="24"/>
          <w:szCs w:val="24"/>
        </w:rPr>
        <w:t>Oblici i metode rada:</w:t>
      </w:r>
    </w:p>
    <w:p w:rsidR="00325D79" w:rsidRDefault="00325D79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Frontalni rad</w:t>
      </w:r>
    </w:p>
    <w:p w:rsidR="00B45F95" w:rsidRDefault="00B45F95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Individualni rad</w:t>
      </w:r>
    </w:p>
    <w:p w:rsidR="00BA55ED" w:rsidRPr="009E0061" w:rsidRDefault="00325D79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55ED" w:rsidRPr="009E0061">
        <w:rPr>
          <w:rFonts w:ascii="Times New Roman" w:hAnsi="Times New Roman"/>
          <w:sz w:val="24"/>
          <w:szCs w:val="24"/>
        </w:rPr>
        <w:t>Rad u skupinama</w:t>
      </w:r>
    </w:p>
    <w:p w:rsidR="00BA55ED" w:rsidRDefault="00325D79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55ED" w:rsidRPr="009E0061">
        <w:rPr>
          <w:rFonts w:ascii="Times New Roman" w:hAnsi="Times New Roman"/>
          <w:sz w:val="24"/>
          <w:szCs w:val="24"/>
        </w:rPr>
        <w:t>Praktični rad</w:t>
      </w:r>
    </w:p>
    <w:p w:rsidR="00325D79" w:rsidRDefault="00325D79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Rad u parovima</w:t>
      </w:r>
    </w:p>
    <w:p w:rsidR="00BA55ED" w:rsidRPr="009E0061" w:rsidRDefault="00BA55ED" w:rsidP="009E00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5ED" w:rsidRPr="009E0061" w:rsidRDefault="00BA55ED" w:rsidP="009E00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0061">
        <w:rPr>
          <w:rFonts w:ascii="Times New Roman" w:hAnsi="Times New Roman"/>
          <w:b/>
          <w:sz w:val="24"/>
          <w:szCs w:val="24"/>
        </w:rPr>
        <w:t>Materijali i sredstva:</w:t>
      </w:r>
    </w:p>
    <w:p w:rsidR="00BA55ED" w:rsidRPr="009E0061" w:rsidRDefault="00BA55ED" w:rsidP="009E006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061">
        <w:rPr>
          <w:rFonts w:ascii="Times New Roman" w:hAnsi="Times New Roman"/>
          <w:sz w:val="24"/>
          <w:szCs w:val="24"/>
        </w:rPr>
        <w:t>Olovka i papir</w:t>
      </w:r>
    </w:p>
    <w:p w:rsidR="00BA55ED" w:rsidRPr="00B45F95" w:rsidRDefault="00B45F95" w:rsidP="00B45F9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materijali i listovi</w:t>
      </w:r>
    </w:p>
    <w:p w:rsidR="00E703EE" w:rsidRPr="00325D79" w:rsidRDefault="00E703EE" w:rsidP="00325D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951" w:rsidRDefault="00725951" w:rsidP="009E006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5951" w:rsidRDefault="00725951" w:rsidP="009E006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5951" w:rsidRDefault="00725951" w:rsidP="009E006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5951" w:rsidRDefault="00725951" w:rsidP="009E006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5951" w:rsidRDefault="00725951" w:rsidP="009E006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5951" w:rsidRDefault="00725951" w:rsidP="009E006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5951" w:rsidRDefault="00725951" w:rsidP="009E006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5951" w:rsidRDefault="00725951" w:rsidP="009E006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5951" w:rsidRDefault="00725951" w:rsidP="009E006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5951" w:rsidRDefault="00725951" w:rsidP="009E006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5951" w:rsidRDefault="00725951" w:rsidP="009E006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A55ED" w:rsidRPr="00325D79" w:rsidRDefault="009E75D9" w:rsidP="009E006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Aktivnosti:</w:t>
      </w:r>
    </w:p>
    <w:p w:rsidR="00BA55ED" w:rsidRDefault="00325D79" w:rsidP="009E006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33423">
        <w:rPr>
          <w:rFonts w:ascii="Times New Roman" w:hAnsi="Times New Roman"/>
          <w:b/>
          <w:sz w:val="24"/>
          <w:szCs w:val="24"/>
        </w:rPr>
        <w:t>Igra asocijacije</w:t>
      </w:r>
      <w:r w:rsidR="005D5E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033423">
        <w:rPr>
          <w:rFonts w:ascii="Times New Roman" w:hAnsi="Times New Roman"/>
          <w:b/>
          <w:sz w:val="24"/>
          <w:szCs w:val="24"/>
        </w:rPr>
        <w:t xml:space="preserve">  </w:t>
      </w:r>
      <w:r w:rsidR="002F46E0">
        <w:rPr>
          <w:rFonts w:ascii="Times New Roman" w:hAnsi="Times New Roman"/>
          <w:b/>
          <w:sz w:val="24"/>
          <w:szCs w:val="24"/>
        </w:rPr>
        <w:t>1</w:t>
      </w:r>
      <w:r w:rsidR="00725951">
        <w:rPr>
          <w:rFonts w:ascii="Times New Roman" w:hAnsi="Times New Roman"/>
          <w:b/>
          <w:sz w:val="24"/>
          <w:szCs w:val="24"/>
        </w:rPr>
        <w:t>5</w:t>
      </w:r>
      <w:r w:rsidR="005D5E8C">
        <w:rPr>
          <w:rFonts w:ascii="Times New Roman" w:hAnsi="Times New Roman"/>
          <w:b/>
          <w:sz w:val="24"/>
          <w:szCs w:val="24"/>
        </w:rPr>
        <w:t xml:space="preserve"> min</w:t>
      </w:r>
    </w:p>
    <w:p w:rsidR="00033423" w:rsidRDefault="00033423" w:rsidP="009E00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Odgajateljica će potaknuti učenice da iznose asocijacije na pojmove koji su zadani , a vezani su uz rizično ponašanje (droga, alkohol, cigarete, nasilno ponašanje).</w:t>
      </w:r>
    </w:p>
    <w:p w:rsidR="00033423" w:rsidRDefault="00033423" w:rsidP="009E00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 učenica zapisivat će asocijacije  na radne listove koji će biti na ploči, za svaki pojam potrebno je navesti 5 asocijacija.</w:t>
      </w:r>
    </w:p>
    <w:p w:rsidR="00033423" w:rsidRPr="00033423" w:rsidRDefault="00033423" w:rsidP="009E00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 za sve pojmove iznesu asocijacije razgovarat će se o pozitivnim i negativnim stranama navedenih asocijacija.</w:t>
      </w:r>
    </w:p>
    <w:p w:rsidR="00033423" w:rsidRPr="009E0061" w:rsidRDefault="00033423" w:rsidP="009E006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809750" cy="2381250"/>
            <wp:effectExtent l="19050" t="0" r="0" b="0"/>
            <wp:docPr id="1" name="Picture 1" descr="C:\Users\Dora\Desktop\po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a\Desktop\poj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954" r="24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51" w:rsidRDefault="00725951" w:rsidP="009E0061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8298D" w:rsidRPr="00B8298D" w:rsidRDefault="00033423" w:rsidP="009E0061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2.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Dramski</w:t>
      </w:r>
      <w:proofErr w:type="spellEnd"/>
      <w:r w:rsidR="005D5E8C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prikaz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5D5E8C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</w:t>
      </w:r>
      <w:r w:rsidR="005D5E8C">
        <w:rPr>
          <w:rFonts w:ascii="Times New Roman" w:hAnsi="Times New Roman"/>
          <w:b/>
          <w:bCs/>
          <w:sz w:val="24"/>
          <w:szCs w:val="24"/>
          <w:lang w:val="en-US"/>
        </w:rPr>
        <w:t>15 min</w:t>
      </w:r>
    </w:p>
    <w:p w:rsidR="00B8298D" w:rsidRDefault="00033423" w:rsidP="009E0061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Odgajateljica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pripremila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E75D9">
        <w:rPr>
          <w:rFonts w:ascii="Times New Roman" w:hAnsi="Times New Roman"/>
          <w:bCs/>
          <w:sz w:val="24"/>
          <w:szCs w:val="24"/>
          <w:lang w:val="en-US"/>
        </w:rPr>
        <w:t>tekstualno</w:t>
      </w:r>
      <w:proofErr w:type="spellEnd"/>
      <w:r w:rsidR="009E75D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situacije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koje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mogu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dogoditi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svakodne</w:t>
      </w:r>
      <w:r w:rsidR="009E75D9">
        <w:rPr>
          <w:rFonts w:ascii="Times New Roman" w:hAnsi="Times New Roman"/>
          <w:bCs/>
          <w:sz w:val="24"/>
          <w:szCs w:val="24"/>
          <w:lang w:val="en-US"/>
        </w:rPr>
        <w:t>vnom</w:t>
      </w:r>
      <w:proofErr w:type="spellEnd"/>
      <w:r w:rsidR="009E75D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E75D9">
        <w:rPr>
          <w:rFonts w:ascii="Times New Roman" w:hAnsi="Times New Roman"/>
          <w:bCs/>
          <w:sz w:val="24"/>
          <w:szCs w:val="24"/>
          <w:lang w:val="en-US"/>
        </w:rPr>
        <w:t>životu</w:t>
      </w:r>
      <w:proofErr w:type="spellEnd"/>
      <w:r w:rsidR="009E75D9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="009E75D9">
        <w:rPr>
          <w:rFonts w:ascii="Times New Roman" w:hAnsi="Times New Roman"/>
          <w:bCs/>
          <w:sz w:val="24"/>
          <w:szCs w:val="24"/>
          <w:lang w:val="en-US"/>
        </w:rPr>
        <w:t>Podjelit</w:t>
      </w:r>
      <w:proofErr w:type="spellEnd"/>
      <w:r w:rsidR="009E75D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E75D9">
        <w:rPr>
          <w:rFonts w:ascii="Times New Roman" w:hAnsi="Times New Roman"/>
          <w:bCs/>
          <w:sz w:val="24"/>
          <w:szCs w:val="24"/>
          <w:lang w:val="en-US"/>
        </w:rPr>
        <w:t>će</w:t>
      </w:r>
      <w:proofErr w:type="spellEnd"/>
      <w:r w:rsidR="009E75D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E75D9">
        <w:rPr>
          <w:rFonts w:ascii="Times New Roman" w:hAnsi="Times New Roman"/>
          <w:bCs/>
          <w:sz w:val="24"/>
          <w:szCs w:val="24"/>
          <w:lang w:val="en-US"/>
        </w:rPr>
        <w:t>učenice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u 4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grupe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koje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će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imati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zadatak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 u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kratkom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dramskom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prikazu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E75D9">
        <w:rPr>
          <w:rFonts w:ascii="Times New Roman" w:hAnsi="Times New Roman"/>
          <w:bCs/>
          <w:sz w:val="24"/>
          <w:szCs w:val="24"/>
          <w:lang w:val="en-US"/>
        </w:rPr>
        <w:t>osmisle</w:t>
      </w:r>
      <w:proofErr w:type="spellEnd"/>
      <w:r w:rsidR="009E75D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prikazi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situacij</w:t>
      </w:r>
      <w:r w:rsidR="009E75D9">
        <w:rPr>
          <w:rFonts w:ascii="Times New Roman" w:hAnsi="Times New Roman"/>
          <w:bCs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koju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dobili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2F46E0" w:rsidRPr="002F46E0" w:rsidRDefault="002F46E0" w:rsidP="002F46E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F46E0">
        <w:rPr>
          <w:sz w:val="24"/>
          <w:szCs w:val="24"/>
        </w:rPr>
        <w:t>Učenik iz tvojeg razreda dobiva negativnu ocjenu, smatra da je to bilo nepravedno te demonstrativno napušta mjesto odgovaranja. Što ćeš mu ti reći kako bi smirila situaciju.....</w:t>
      </w:r>
    </w:p>
    <w:p w:rsidR="002F46E0" w:rsidRPr="002F46E0" w:rsidRDefault="002F46E0" w:rsidP="002F46E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F46E0">
        <w:rPr>
          <w:sz w:val="24"/>
          <w:szCs w:val="24"/>
        </w:rPr>
        <w:t>U domu učenica zapali cigartetu na balkonu. Na to naiđe odgajateljica....</w:t>
      </w:r>
    </w:p>
    <w:p w:rsidR="002F46E0" w:rsidRPr="002F46E0" w:rsidRDefault="002F46E0" w:rsidP="002F46E0">
      <w:pPr>
        <w:rPr>
          <w:sz w:val="24"/>
          <w:szCs w:val="24"/>
        </w:rPr>
      </w:pPr>
      <w:r w:rsidRPr="002F46E0">
        <w:rPr>
          <w:sz w:val="24"/>
          <w:szCs w:val="24"/>
        </w:rPr>
        <w:t>U kratkom skeču iznesite njihov susret.</w:t>
      </w:r>
    </w:p>
    <w:p w:rsidR="002F46E0" w:rsidRPr="002F46E0" w:rsidRDefault="002F46E0" w:rsidP="002F46E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F46E0">
        <w:rPr>
          <w:sz w:val="24"/>
          <w:szCs w:val="24"/>
        </w:rPr>
        <w:t>Na proslavi si 18-tog rođendana najbolje prijateljice. Nagovaraju te da popiješ alkoholno piće....</w:t>
      </w:r>
    </w:p>
    <w:p w:rsidR="002F46E0" w:rsidRPr="002F46E0" w:rsidRDefault="002F46E0" w:rsidP="002F46E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F46E0">
        <w:rPr>
          <w:sz w:val="24"/>
          <w:szCs w:val="24"/>
        </w:rPr>
        <w:t>Tvoji roditelji saznali su da se krećeš u društvu u kojem se konzumiraju sredstva ovisnosti (droga). Pokušaju s tobom razgovarati kako bi se uvjerili da ti nisi dio toga.....</w:t>
      </w:r>
    </w:p>
    <w:p w:rsidR="00EE03AB" w:rsidRDefault="00EE03AB" w:rsidP="009E0061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725951" w:rsidRDefault="00725951" w:rsidP="009E0061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25951" w:rsidRDefault="00725951" w:rsidP="009E0061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25951" w:rsidRDefault="00725951" w:rsidP="009E0061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25D79" w:rsidRDefault="00B8298D" w:rsidP="009E0061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8298D">
        <w:rPr>
          <w:rFonts w:ascii="Times New Roman" w:hAnsi="Times New Roman"/>
          <w:b/>
          <w:bCs/>
          <w:sz w:val="24"/>
          <w:szCs w:val="24"/>
          <w:lang w:val="en-US"/>
        </w:rPr>
        <w:t>3.</w:t>
      </w:r>
      <w:r w:rsidR="002D7CD2" w:rsidRPr="00B8298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E75D9">
        <w:rPr>
          <w:rFonts w:ascii="Times New Roman" w:hAnsi="Times New Roman"/>
          <w:b/>
          <w:bCs/>
          <w:sz w:val="24"/>
          <w:szCs w:val="24"/>
          <w:lang w:val="en-US"/>
        </w:rPr>
        <w:t>Pročitaj</w:t>
      </w:r>
      <w:proofErr w:type="spellEnd"/>
      <w:r w:rsidR="009E75D9">
        <w:rPr>
          <w:rFonts w:ascii="Times New Roman" w:hAnsi="Times New Roman"/>
          <w:b/>
          <w:bCs/>
          <w:sz w:val="24"/>
          <w:szCs w:val="24"/>
          <w:lang w:val="en-US"/>
        </w:rPr>
        <w:t xml:space="preserve"> m</w:t>
      </w:r>
      <w:r w:rsidRPr="00B8298D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="005D5E8C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</w:t>
      </w:r>
      <w:r w:rsidR="009E75D9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 15</w:t>
      </w:r>
      <w:r w:rsidR="005D5E8C">
        <w:rPr>
          <w:rFonts w:ascii="Times New Roman" w:hAnsi="Times New Roman"/>
          <w:b/>
          <w:bCs/>
          <w:sz w:val="24"/>
          <w:szCs w:val="24"/>
          <w:lang w:val="en-US"/>
        </w:rPr>
        <w:t xml:space="preserve"> min</w:t>
      </w:r>
    </w:p>
    <w:p w:rsidR="009E75D9" w:rsidRDefault="009E75D9" w:rsidP="009E0061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9E75D9">
        <w:rPr>
          <w:rFonts w:ascii="Times New Roman" w:hAnsi="Times New Roman"/>
          <w:bCs/>
          <w:sz w:val="24"/>
          <w:szCs w:val="24"/>
          <w:lang w:val="en-US"/>
        </w:rPr>
        <w:t>Učenice</w:t>
      </w:r>
      <w:proofErr w:type="spellEnd"/>
      <w:r w:rsidRPr="009E75D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E75D9">
        <w:rPr>
          <w:rFonts w:ascii="Times New Roman" w:hAnsi="Times New Roman"/>
          <w:bCs/>
          <w:sz w:val="24"/>
          <w:szCs w:val="24"/>
          <w:lang w:val="en-US"/>
        </w:rPr>
        <w:t>će</w:t>
      </w:r>
      <w:proofErr w:type="spellEnd"/>
      <w:r w:rsidRPr="009E75D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E75D9">
        <w:rPr>
          <w:rFonts w:ascii="Times New Roman" w:hAnsi="Times New Roman"/>
          <w:bCs/>
          <w:sz w:val="24"/>
          <w:szCs w:val="24"/>
          <w:lang w:val="en-US"/>
        </w:rPr>
        <w:t>na</w:t>
      </w:r>
      <w:proofErr w:type="spellEnd"/>
      <w:r w:rsidRPr="009E75D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E75D9">
        <w:rPr>
          <w:rFonts w:ascii="Times New Roman" w:hAnsi="Times New Roman"/>
          <w:bCs/>
          <w:sz w:val="24"/>
          <w:szCs w:val="24"/>
          <w:lang w:val="en-US"/>
        </w:rPr>
        <w:t>listove</w:t>
      </w:r>
      <w:proofErr w:type="spellEnd"/>
      <w:r w:rsidRPr="009E75D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E75D9">
        <w:rPr>
          <w:rFonts w:ascii="Times New Roman" w:hAnsi="Times New Roman"/>
          <w:bCs/>
          <w:sz w:val="24"/>
          <w:szCs w:val="24"/>
          <w:lang w:val="en-US"/>
        </w:rPr>
        <w:t>papira</w:t>
      </w:r>
      <w:proofErr w:type="spellEnd"/>
      <w:r w:rsidRPr="009E75D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upisivati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riječi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podrške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izreke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koje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bi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poručili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pokušali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mlade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ljude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konzumiranja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ovisnosti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nasilnog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ponašanja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9E75D9" w:rsidRDefault="009E75D9" w:rsidP="009E0061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Prezenitirat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će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osmišljenu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izreku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ispred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grupe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9E75D9" w:rsidRPr="009E75D9" w:rsidRDefault="009E75D9" w:rsidP="009E0061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kraju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će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odgajateljica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potaknuti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razgovor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korisnosti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radionice,važnosti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teme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će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dogovoriti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način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prezentacije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izrađenih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plakata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putem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panoa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9E75D9" w:rsidRDefault="009F55E7" w:rsidP="009F55E7">
      <w:pPr>
        <w:rPr>
          <w:rFonts w:ascii="Times New Roman" w:hAnsi="Times New Roman"/>
          <w:bCs/>
          <w:sz w:val="24"/>
          <w:szCs w:val="24"/>
          <w:lang w:val="en-US"/>
        </w:rPr>
      </w:pPr>
      <w:r w:rsidRPr="009F55E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B8298D" w:rsidRPr="00B8298D" w:rsidRDefault="00B8298D" w:rsidP="009E0061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25D79" w:rsidRDefault="00325D79" w:rsidP="009E0061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25D79" w:rsidRDefault="00325D79" w:rsidP="009E0061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25D79" w:rsidRDefault="00325D79" w:rsidP="009E0061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25D79" w:rsidRDefault="00325D79" w:rsidP="009E0061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25D79" w:rsidRDefault="00325D79" w:rsidP="009E0061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25D79" w:rsidRDefault="00325D79" w:rsidP="009E0061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25D79" w:rsidRDefault="00325D79" w:rsidP="009E0061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25D79" w:rsidRDefault="00325D79" w:rsidP="009E0061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25D79" w:rsidRDefault="00325D79" w:rsidP="009E0061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25D79" w:rsidRDefault="00325D79" w:rsidP="009E0061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25D79" w:rsidRDefault="00325D79" w:rsidP="009E0061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25D79" w:rsidRDefault="00325D79" w:rsidP="009E0061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25D79" w:rsidRDefault="00325D79" w:rsidP="009E0061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25D79" w:rsidRDefault="00325D79" w:rsidP="009E0061">
      <w:pPr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BA55ED" w:rsidRPr="009E0061" w:rsidRDefault="00BA55ED" w:rsidP="009E00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5ED" w:rsidRPr="009E0061" w:rsidRDefault="00BA55ED" w:rsidP="009E00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5ED" w:rsidRPr="009E0061" w:rsidRDefault="00BA55ED" w:rsidP="009E0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880" w:rsidRPr="009E0061" w:rsidRDefault="00B64880" w:rsidP="009E006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64880" w:rsidRPr="009E0061" w:rsidSect="00EE03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C7B"/>
    <w:multiLevelType w:val="hybridMultilevel"/>
    <w:tmpl w:val="B71A0D06"/>
    <w:lvl w:ilvl="0" w:tplc="45F8C7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7C79"/>
    <w:multiLevelType w:val="hybridMultilevel"/>
    <w:tmpl w:val="0E1CBB12"/>
    <w:lvl w:ilvl="0" w:tplc="19C4EB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11004"/>
    <w:multiLevelType w:val="hybridMultilevel"/>
    <w:tmpl w:val="DE108F3A"/>
    <w:lvl w:ilvl="0" w:tplc="11D69A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715C"/>
    <w:multiLevelType w:val="hybridMultilevel"/>
    <w:tmpl w:val="D21AE758"/>
    <w:lvl w:ilvl="0" w:tplc="5E8465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ED"/>
    <w:rsid w:val="00005694"/>
    <w:rsid w:val="00033423"/>
    <w:rsid w:val="000373A3"/>
    <w:rsid w:val="000F40DF"/>
    <w:rsid w:val="0010315F"/>
    <w:rsid w:val="002A7CAB"/>
    <w:rsid w:val="002D7CD2"/>
    <w:rsid w:val="002F46E0"/>
    <w:rsid w:val="002F6D34"/>
    <w:rsid w:val="00325D79"/>
    <w:rsid w:val="00381D3F"/>
    <w:rsid w:val="003E6858"/>
    <w:rsid w:val="00533038"/>
    <w:rsid w:val="005B5867"/>
    <w:rsid w:val="005D5E8C"/>
    <w:rsid w:val="0068232F"/>
    <w:rsid w:val="006B19E4"/>
    <w:rsid w:val="006B7F5A"/>
    <w:rsid w:val="00725951"/>
    <w:rsid w:val="00731F28"/>
    <w:rsid w:val="0087108D"/>
    <w:rsid w:val="00975E73"/>
    <w:rsid w:val="009E0061"/>
    <w:rsid w:val="009E75D9"/>
    <w:rsid w:val="009F55E7"/>
    <w:rsid w:val="00A314B4"/>
    <w:rsid w:val="00A74E4D"/>
    <w:rsid w:val="00B45F95"/>
    <w:rsid w:val="00B64880"/>
    <w:rsid w:val="00B8298D"/>
    <w:rsid w:val="00BA55ED"/>
    <w:rsid w:val="00C250C6"/>
    <w:rsid w:val="00DB0712"/>
    <w:rsid w:val="00DB6A8E"/>
    <w:rsid w:val="00DD4968"/>
    <w:rsid w:val="00E703EE"/>
    <w:rsid w:val="00EE03AB"/>
    <w:rsid w:val="00F1511D"/>
    <w:rsid w:val="00F466DA"/>
    <w:rsid w:val="00F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C8DC"/>
  <w15:docId w15:val="{F255874B-9345-4AD5-A5B2-C9C2C0B5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ED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F1511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1511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1511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1511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1511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1511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1511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1511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1511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1511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1511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1511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1511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1511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1511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1511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1511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1511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1511D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F1511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1511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F1511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1511D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F1511D"/>
    <w:rPr>
      <w:b/>
      <w:bCs/>
      <w:spacing w:val="0"/>
    </w:rPr>
  </w:style>
  <w:style w:type="character" w:styleId="Istaknuto">
    <w:name w:val="Emphasis"/>
    <w:uiPriority w:val="20"/>
    <w:qFormat/>
    <w:rsid w:val="00F1511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F1511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1511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511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F1511D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1511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1511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F1511D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F1511D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F1511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F1511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F1511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1511D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423"/>
    <w:rPr>
      <w:rFonts w:ascii="Tahoma" w:eastAsia="Calibri" w:hAnsi="Tahoma" w:cs="Tahoma"/>
      <w:sz w:val="16"/>
      <w:szCs w:val="16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Korisnik</cp:lastModifiedBy>
  <cp:revision>2</cp:revision>
  <cp:lastPrinted>2019-10-19T10:31:00Z</cp:lastPrinted>
  <dcterms:created xsi:type="dcterms:W3CDTF">2020-04-29T19:56:00Z</dcterms:created>
  <dcterms:modified xsi:type="dcterms:W3CDTF">2020-04-29T19:56:00Z</dcterms:modified>
</cp:coreProperties>
</file>